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4C8" w:rsidRDefault="00107AEC" w:rsidP="00107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EC">
        <w:rPr>
          <w:rFonts w:ascii="Times New Roman" w:hAnsi="Times New Roman" w:cs="Times New Roman"/>
          <w:b/>
          <w:sz w:val="24"/>
          <w:szCs w:val="24"/>
        </w:rPr>
        <w:t xml:space="preserve">Мероприятия по финансовой </w:t>
      </w:r>
      <w:proofErr w:type="gramStart"/>
      <w:r w:rsidRPr="00107AEC">
        <w:rPr>
          <w:rFonts w:ascii="Times New Roman" w:hAnsi="Times New Roman" w:cs="Times New Roman"/>
          <w:b/>
          <w:sz w:val="24"/>
          <w:szCs w:val="24"/>
        </w:rPr>
        <w:t xml:space="preserve">грамотности </w:t>
      </w:r>
      <w:r w:rsidR="00644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AEC">
        <w:rPr>
          <w:rFonts w:ascii="Times New Roman" w:hAnsi="Times New Roman" w:cs="Times New Roman"/>
          <w:b/>
          <w:sz w:val="24"/>
          <w:szCs w:val="24"/>
        </w:rPr>
        <w:t>МБОУ</w:t>
      </w:r>
      <w:proofErr w:type="gramEnd"/>
      <w:r w:rsidRPr="00107AEC">
        <w:rPr>
          <w:rFonts w:ascii="Times New Roman" w:hAnsi="Times New Roman" w:cs="Times New Roman"/>
          <w:b/>
          <w:sz w:val="24"/>
          <w:szCs w:val="24"/>
        </w:rPr>
        <w:t xml:space="preserve">  «Школа № 81»</w:t>
      </w:r>
    </w:p>
    <w:p w:rsidR="00107AEC" w:rsidRDefault="00107AEC" w:rsidP="00107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2021/2022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107AEC" w:rsidRPr="00107AEC" w:rsidTr="006F0BF0">
        <w:tc>
          <w:tcPr>
            <w:tcW w:w="846" w:type="dxa"/>
          </w:tcPr>
          <w:p w:rsidR="00107AEC" w:rsidRPr="00107AEC" w:rsidRDefault="00107AEC" w:rsidP="0010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107AEC" w:rsidRPr="00107AEC" w:rsidRDefault="00107AEC" w:rsidP="0010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E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:rsidR="00107AEC" w:rsidRPr="00107AEC" w:rsidRDefault="00107AEC" w:rsidP="0010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E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7" w:type="dxa"/>
          </w:tcPr>
          <w:p w:rsidR="00107AEC" w:rsidRPr="00107AEC" w:rsidRDefault="00107AEC" w:rsidP="0010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07AEC" w:rsidRPr="00107AEC" w:rsidTr="006F0BF0">
        <w:tc>
          <w:tcPr>
            <w:tcW w:w="846" w:type="dxa"/>
          </w:tcPr>
          <w:p w:rsidR="00107AEC" w:rsidRPr="00107AEC" w:rsidRDefault="00107AEC" w:rsidP="00107A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07AEC" w:rsidRPr="00107AEC" w:rsidRDefault="00324F80" w:rsidP="0010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мастеров</w:t>
            </w:r>
          </w:p>
        </w:tc>
        <w:tc>
          <w:tcPr>
            <w:tcW w:w="2336" w:type="dxa"/>
          </w:tcPr>
          <w:p w:rsidR="00107AEC" w:rsidRPr="00324F80" w:rsidRDefault="00324F80" w:rsidP="0064456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E0C" w:rsidRPr="00324F8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37" w:type="dxa"/>
          </w:tcPr>
          <w:p w:rsidR="00107AEC" w:rsidRPr="00107AEC" w:rsidRDefault="00324F80" w:rsidP="0032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  <w:r w:rsidR="00EF5E0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F80" w:rsidRPr="00107AEC" w:rsidTr="006F0BF0">
        <w:tc>
          <w:tcPr>
            <w:tcW w:w="846" w:type="dxa"/>
          </w:tcPr>
          <w:p w:rsidR="00324F80" w:rsidRPr="00107AEC" w:rsidRDefault="00324F80" w:rsidP="00107A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4456D" w:rsidRDefault="00324F80" w:rsidP="0032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24F80" w:rsidRDefault="00324F80" w:rsidP="0032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 покупками в сказочный лес»</w:t>
            </w:r>
          </w:p>
        </w:tc>
        <w:tc>
          <w:tcPr>
            <w:tcW w:w="2336" w:type="dxa"/>
          </w:tcPr>
          <w:p w:rsidR="00324F80" w:rsidRDefault="00324F80" w:rsidP="0064456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337" w:type="dxa"/>
          </w:tcPr>
          <w:p w:rsidR="00324F80" w:rsidRDefault="00324F80" w:rsidP="0032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2021</w:t>
            </w:r>
          </w:p>
        </w:tc>
      </w:tr>
      <w:tr w:rsidR="00107AEC" w:rsidRPr="00107AEC" w:rsidTr="006F0BF0">
        <w:tc>
          <w:tcPr>
            <w:tcW w:w="846" w:type="dxa"/>
          </w:tcPr>
          <w:p w:rsidR="00107AEC" w:rsidRPr="00107AEC" w:rsidRDefault="00107AEC" w:rsidP="00107A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4456D" w:rsidRDefault="0064456D" w:rsidP="00EF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107AEC" w:rsidRPr="00107AEC" w:rsidRDefault="0064456D" w:rsidP="00EF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магазине» </w:t>
            </w:r>
          </w:p>
        </w:tc>
        <w:tc>
          <w:tcPr>
            <w:tcW w:w="2336" w:type="dxa"/>
          </w:tcPr>
          <w:p w:rsidR="00107AEC" w:rsidRPr="00107AEC" w:rsidRDefault="00107AEC" w:rsidP="0064456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4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AE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37" w:type="dxa"/>
          </w:tcPr>
          <w:p w:rsidR="00107AEC" w:rsidRPr="00107AEC" w:rsidRDefault="00324F80" w:rsidP="0032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2021 </w:t>
            </w:r>
          </w:p>
        </w:tc>
      </w:tr>
      <w:tr w:rsidR="00324F80" w:rsidRPr="00107AEC" w:rsidTr="006F0BF0">
        <w:tc>
          <w:tcPr>
            <w:tcW w:w="846" w:type="dxa"/>
          </w:tcPr>
          <w:p w:rsidR="00324F80" w:rsidRPr="00107AEC" w:rsidRDefault="00324F80" w:rsidP="00107A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24F80" w:rsidRPr="00107AEC" w:rsidRDefault="00324F80" w:rsidP="0032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страну денег </w:t>
            </w:r>
          </w:p>
        </w:tc>
        <w:tc>
          <w:tcPr>
            <w:tcW w:w="2336" w:type="dxa"/>
          </w:tcPr>
          <w:p w:rsidR="00324F80" w:rsidRPr="00107AEC" w:rsidRDefault="00324F80" w:rsidP="0064456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337" w:type="dxa"/>
          </w:tcPr>
          <w:p w:rsidR="00324F80" w:rsidRDefault="00324F80" w:rsidP="0010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2021</w:t>
            </w:r>
          </w:p>
        </w:tc>
      </w:tr>
      <w:tr w:rsidR="00107AEC" w:rsidRPr="00107AEC" w:rsidTr="006F0BF0">
        <w:tc>
          <w:tcPr>
            <w:tcW w:w="846" w:type="dxa"/>
          </w:tcPr>
          <w:p w:rsidR="00107AEC" w:rsidRPr="00107AEC" w:rsidRDefault="00107AEC" w:rsidP="00107A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4456D" w:rsidRDefault="00EF5E0C" w:rsidP="00EF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107AEC" w:rsidRPr="00107AEC" w:rsidRDefault="00EF5E0C" w:rsidP="00EF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«Первые деньги на Земле»</w:t>
            </w:r>
          </w:p>
        </w:tc>
        <w:tc>
          <w:tcPr>
            <w:tcW w:w="2336" w:type="dxa"/>
          </w:tcPr>
          <w:p w:rsidR="00107AEC" w:rsidRPr="00107AEC" w:rsidRDefault="00EF5E0C" w:rsidP="0064456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4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37" w:type="dxa"/>
          </w:tcPr>
          <w:p w:rsidR="00107AEC" w:rsidRPr="00107AEC" w:rsidRDefault="00324F80" w:rsidP="0032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2021</w:t>
            </w:r>
          </w:p>
        </w:tc>
      </w:tr>
      <w:tr w:rsidR="00324F80" w:rsidRPr="00107AEC" w:rsidTr="006F0BF0">
        <w:tc>
          <w:tcPr>
            <w:tcW w:w="846" w:type="dxa"/>
          </w:tcPr>
          <w:p w:rsidR="00324F80" w:rsidRPr="00107AEC" w:rsidRDefault="00324F80" w:rsidP="00107A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4456D" w:rsidRDefault="00324F80" w:rsidP="00EF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324F80" w:rsidRDefault="00324F80" w:rsidP="00EF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«Дружим с финансами»</w:t>
            </w:r>
          </w:p>
        </w:tc>
        <w:tc>
          <w:tcPr>
            <w:tcW w:w="2336" w:type="dxa"/>
          </w:tcPr>
          <w:p w:rsidR="00324F80" w:rsidRDefault="00324F80" w:rsidP="0064456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337" w:type="dxa"/>
          </w:tcPr>
          <w:p w:rsidR="00324F80" w:rsidRDefault="00324F80" w:rsidP="0032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2021</w:t>
            </w:r>
          </w:p>
        </w:tc>
      </w:tr>
      <w:tr w:rsidR="00107AEC" w:rsidRPr="00107AEC" w:rsidTr="006F0BF0">
        <w:tc>
          <w:tcPr>
            <w:tcW w:w="846" w:type="dxa"/>
          </w:tcPr>
          <w:p w:rsidR="00107AEC" w:rsidRPr="00107AEC" w:rsidRDefault="00107AEC" w:rsidP="00107A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24F80" w:rsidRDefault="00324F80" w:rsidP="0010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  <w:p w:rsidR="00107AEC" w:rsidRPr="00107AEC" w:rsidRDefault="00324F80" w:rsidP="0010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«Экономический калейдоскоп»</w:t>
            </w:r>
          </w:p>
        </w:tc>
        <w:tc>
          <w:tcPr>
            <w:tcW w:w="2336" w:type="dxa"/>
          </w:tcPr>
          <w:p w:rsidR="00107AEC" w:rsidRPr="00107AEC" w:rsidRDefault="00324F80" w:rsidP="0064456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классы</w:t>
            </w:r>
          </w:p>
        </w:tc>
        <w:tc>
          <w:tcPr>
            <w:tcW w:w="2337" w:type="dxa"/>
          </w:tcPr>
          <w:p w:rsidR="00107AEC" w:rsidRPr="00107AEC" w:rsidRDefault="00324F80" w:rsidP="0032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2021</w:t>
            </w:r>
          </w:p>
        </w:tc>
      </w:tr>
      <w:tr w:rsidR="006F0BF0" w:rsidRPr="00107AEC" w:rsidTr="006F0BF0">
        <w:tc>
          <w:tcPr>
            <w:tcW w:w="846" w:type="dxa"/>
          </w:tcPr>
          <w:p w:rsidR="006F0BF0" w:rsidRPr="00107AEC" w:rsidRDefault="006F0BF0" w:rsidP="006F0B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F0BF0" w:rsidRPr="00107AEC" w:rsidRDefault="006F0BF0" w:rsidP="006F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финансовых понятий»</w:t>
            </w:r>
          </w:p>
        </w:tc>
        <w:tc>
          <w:tcPr>
            <w:tcW w:w="2336" w:type="dxa"/>
          </w:tcPr>
          <w:p w:rsidR="006F0BF0" w:rsidRDefault="006F0BF0" w:rsidP="0064456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классы</w:t>
            </w:r>
          </w:p>
        </w:tc>
        <w:tc>
          <w:tcPr>
            <w:tcW w:w="2337" w:type="dxa"/>
          </w:tcPr>
          <w:p w:rsidR="006F0BF0" w:rsidRDefault="006F0BF0" w:rsidP="006F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2021</w:t>
            </w:r>
          </w:p>
        </w:tc>
      </w:tr>
      <w:tr w:rsidR="006F0BF0" w:rsidRPr="00107AEC" w:rsidTr="006F0BF0">
        <w:tc>
          <w:tcPr>
            <w:tcW w:w="846" w:type="dxa"/>
          </w:tcPr>
          <w:p w:rsidR="006F0BF0" w:rsidRPr="00107AEC" w:rsidRDefault="006F0BF0" w:rsidP="006F0B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4456D" w:rsidRDefault="006F0BF0" w:rsidP="006F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AE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0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BF0" w:rsidRPr="00107AEC" w:rsidRDefault="006F0BF0" w:rsidP="006F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</w:t>
            </w:r>
            <w:r w:rsidRPr="00107AEC">
              <w:rPr>
                <w:rFonts w:ascii="Times New Roman" w:hAnsi="Times New Roman" w:cs="Times New Roman"/>
                <w:sz w:val="24"/>
                <w:szCs w:val="24"/>
              </w:rPr>
              <w:t xml:space="preserve"> страну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07AEC">
              <w:rPr>
                <w:rFonts w:ascii="Times New Roman" w:hAnsi="Times New Roman" w:cs="Times New Roman"/>
                <w:sz w:val="24"/>
                <w:szCs w:val="24"/>
              </w:rPr>
              <w:t>инансов»</w:t>
            </w:r>
          </w:p>
        </w:tc>
        <w:tc>
          <w:tcPr>
            <w:tcW w:w="2336" w:type="dxa"/>
          </w:tcPr>
          <w:p w:rsidR="006F0BF0" w:rsidRPr="00107AEC" w:rsidRDefault="006F0BF0" w:rsidP="0064456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337" w:type="dxa"/>
          </w:tcPr>
          <w:p w:rsidR="006F0BF0" w:rsidRPr="00107AEC" w:rsidRDefault="006F0BF0" w:rsidP="006F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2022</w:t>
            </w:r>
          </w:p>
        </w:tc>
      </w:tr>
      <w:tr w:rsidR="006F0BF0" w:rsidRPr="00107AEC" w:rsidTr="006F0BF0">
        <w:tc>
          <w:tcPr>
            <w:tcW w:w="846" w:type="dxa"/>
          </w:tcPr>
          <w:p w:rsidR="006F0BF0" w:rsidRPr="00107AEC" w:rsidRDefault="006F0BF0" w:rsidP="006F0B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4456D" w:rsidRDefault="0064456D" w:rsidP="0064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знатоков</w:t>
            </w:r>
          </w:p>
          <w:p w:rsidR="006F0BF0" w:rsidRPr="00107AEC" w:rsidRDefault="0064456D" w:rsidP="0064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Работа в банке»</w:t>
            </w:r>
          </w:p>
        </w:tc>
        <w:tc>
          <w:tcPr>
            <w:tcW w:w="2336" w:type="dxa"/>
          </w:tcPr>
          <w:p w:rsidR="006F0BF0" w:rsidRPr="00107AEC" w:rsidRDefault="006F0BF0" w:rsidP="0064456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2337" w:type="dxa"/>
          </w:tcPr>
          <w:p w:rsidR="006F0BF0" w:rsidRPr="00107AEC" w:rsidRDefault="006F0BF0" w:rsidP="006F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2022</w:t>
            </w:r>
          </w:p>
        </w:tc>
      </w:tr>
      <w:tr w:rsidR="006F0BF0" w:rsidRPr="00107AEC" w:rsidTr="006F0BF0">
        <w:tc>
          <w:tcPr>
            <w:tcW w:w="846" w:type="dxa"/>
          </w:tcPr>
          <w:p w:rsidR="006F0BF0" w:rsidRPr="00107AEC" w:rsidRDefault="006F0BF0" w:rsidP="006F0B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F0BF0" w:rsidRPr="00107AEC" w:rsidRDefault="0064456D" w:rsidP="0064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«Финансовая грамотность. Информационная безопасность»</w:t>
            </w:r>
          </w:p>
        </w:tc>
        <w:tc>
          <w:tcPr>
            <w:tcW w:w="2336" w:type="dxa"/>
          </w:tcPr>
          <w:p w:rsidR="006F0BF0" w:rsidRPr="00107AEC" w:rsidRDefault="006F0BF0" w:rsidP="0064456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337" w:type="dxa"/>
          </w:tcPr>
          <w:p w:rsidR="006F0BF0" w:rsidRPr="00107AEC" w:rsidRDefault="006F0BF0" w:rsidP="006F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2023</w:t>
            </w:r>
          </w:p>
        </w:tc>
      </w:tr>
    </w:tbl>
    <w:p w:rsidR="00107AEC" w:rsidRPr="00107AEC" w:rsidRDefault="00107AEC" w:rsidP="00107AE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7AEC" w:rsidRPr="0010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10AAA"/>
    <w:multiLevelType w:val="hybridMultilevel"/>
    <w:tmpl w:val="6518D81A"/>
    <w:lvl w:ilvl="0" w:tplc="C7FCC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66905"/>
    <w:multiLevelType w:val="hybridMultilevel"/>
    <w:tmpl w:val="476C8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EC"/>
    <w:rsid w:val="00107AEC"/>
    <w:rsid w:val="00324F80"/>
    <w:rsid w:val="0064456D"/>
    <w:rsid w:val="006F0BF0"/>
    <w:rsid w:val="00EF5E0C"/>
    <w:rsid w:val="00F5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1477"/>
  <w15:chartTrackingRefBased/>
  <w15:docId w15:val="{CC71FC95-CE4F-4C6E-A98A-7C3D5966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2023-02-07T13:10:00Z</dcterms:created>
  <dcterms:modified xsi:type="dcterms:W3CDTF">2023-02-07T13:39:00Z</dcterms:modified>
</cp:coreProperties>
</file>